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154B" w14:textId="2BF5D5D4" w:rsidR="00B42B78" w:rsidRPr="009C052C" w:rsidRDefault="00B42B78" w:rsidP="00B42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EDITAL CHAMAMENTO PÚBLICO Nº 006/202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5 – EDITAL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PREMIAÇÃO INTERVENÇÃO 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CULTURAL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URBANA</w:t>
      </w:r>
    </w:p>
    <w:p w14:paraId="12AAA309" w14:textId="77777777" w:rsidR="00B42B78" w:rsidRPr="009C052C" w:rsidRDefault="00B42B78" w:rsidP="00B42B78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PREMIAÇÃO PARA AGENTES CULTURAIS 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DAS ARTES VISUAIS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COM RECURSOS DA POLÍTICA NACIONAL ALDIR BLANC DE FOMENTO À CULTURA - PNAB (LEI Nº 14.399/2022)</w:t>
      </w:r>
    </w:p>
    <w:p w14:paraId="453DF035" w14:textId="77777777" w:rsidR="009C052C" w:rsidRDefault="00000000" w:rsidP="00B42B7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sz w:val="24"/>
          <w:szCs w:val="24"/>
        </w:rPr>
        <w:t>ANEXO V</w:t>
      </w:r>
      <w:r w:rsidR="009C052C" w:rsidRPr="009C052C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3E152FA5" w14:textId="3D1A4EFC" w:rsidR="00B42B78" w:rsidRPr="009C052C" w:rsidRDefault="009C052C" w:rsidP="00B42B7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C</w:t>
      </w:r>
      <w:r w:rsidRPr="009C052C">
        <w:rPr>
          <w:rFonts w:asciiTheme="minorHAnsi" w:hAnsiTheme="minorHAnsi" w:cstheme="minorHAnsi"/>
          <w:b/>
          <w:bCs/>
          <w:sz w:val="24"/>
          <w:szCs w:val="24"/>
        </w:rPr>
        <w:t>ARTA DE APRESE</w:t>
      </w:r>
      <w:r w:rsidRPr="009C052C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9C052C">
        <w:rPr>
          <w:rFonts w:asciiTheme="minorHAnsi" w:hAnsiTheme="minorHAnsi" w:cstheme="minorHAnsi"/>
          <w:b/>
          <w:bCs/>
          <w:sz w:val="24"/>
          <w:szCs w:val="24"/>
        </w:rPr>
        <w:t>TAÇÃO DA PRIMEIRA PROPOSTA ARTÍSTICA PARA MURAL/PAINEL</w:t>
      </w:r>
    </w:p>
    <w:p w14:paraId="5E016CC1" w14:textId="77777777" w:rsidR="00A73000" w:rsidRPr="009C052C" w:rsidRDefault="00A73000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5B61CD47" w14:textId="77777777" w:rsidR="00B42B78" w:rsidRPr="009C052C" w:rsidRDefault="00B42B78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>PROPONENTE:</w:t>
      </w:r>
    </w:p>
    <w:p w14:paraId="16605B70" w14:textId="77777777" w:rsidR="00B42B78" w:rsidRPr="009C052C" w:rsidRDefault="00B42B78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>PESSOA FÍSICA RESPONSÁVEL:</w:t>
      </w:r>
    </w:p>
    <w:p w14:paraId="41E92BD3" w14:textId="77777777" w:rsidR="00A73000" w:rsidRPr="009C052C" w:rsidRDefault="00A73000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Style w:val="a1"/>
        <w:tblpPr w:leftFromText="141" w:rightFromText="141" w:vertAnchor="text" w:horzAnchor="margin" w:tblpY="-50"/>
        <w:tblW w:w="916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167"/>
      </w:tblGrid>
      <w:tr w:rsidR="00B42B78" w:rsidRPr="009C052C" w14:paraId="44EF9B8F" w14:textId="77777777" w:rsidTr="009C052C">
        <w:trPr>
          <w:trHeight w:val="307"/>
        </w:trPr>
        <w:tc>
          <w:tcPr>
            <w:tcW w:w="9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5B39" w14:textId="4630B8A9" w:rsidR="00B42B78" w:rsidRPr="009C052C" w:rsidRDefault="009C052C" w:rsidP="009C05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Apresente suas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idéias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para o mural/painel em, no máximo, 01 lauda.</w:t>
            </w:r>
          </w:p>
        </w:tc>
      </w:tr>
      <w:tr w:rsidR="00B42B78" w:rsidRPr="009C052C" w14:paraId="6D9C873D" w14:textId="77777777" w:rsidTr="009C052C">
        <w:trPr>
          <w:trHeight w:val="4201"/>
        </w:trPr>
        <w:tc>
          <w:tcPr>
            <w:tcW w:w="9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EAA8" w14:textId="5F945D3F" w:rsidR="009C052C" w:rsidRPr="009C052C" w:rsidRDefault="00B42B78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C052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4B8FB9E5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FBB3EB3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8DD12E0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5023B13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925FAE8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E3D4405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3443AF4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6521672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D7E522F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289243F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DB4F241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5FFFF39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72EFE70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FC3B4BB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7D9D8DB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4E8FC25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8F688BF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51DDF5B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361E258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6F9D86B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6BA93EF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820236D" w14:textId="77777777" w:rsidR="009C052C" w:rsidRPr="009C052C" w:rsidRDefault="009C052C" w:rsidP="00B42B78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CF99380" w14:textId="77777777" w:rsidR="009C052C" w:rsidRPr="009C052C" w:rsidRDefault="009C052C" w:rsidP="00B42B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CAFD02" w14:textId="3BF5AC7B" w:rsidR="00B42B78" w:rsidRPr="009C052C" w:rsidRDefault="00000000" w:rsidP="009C052C">
      <w:pPr>
        <w:spacing w:after="0" w:line="276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C052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F5B1F81" w14:textId="1DF61687" w:rsidR="00A73000" w:rsidRPr="009C052C" w:rsidRDefault="00F528CA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Cs/>
          <w:sz w:val="24"/>
          <w:szCs w:val="24"/>
        </w:rPr>
        <w:t xml:space="preserve">Tianguá-CE, _______ de ___________________________________ </w:t>
      </w:r>
      <w:proofErr w:type="spellStart"/>
      <w:r w:rsidRPr="009C052C">
        <w:rPr>
          <w:rFonts w:asciiTheme="minorHAnsi" w:eastAsia="Arial" w:hAnsiTheme="minorHAnsi" w:cstheme="minorHAnsi"/>
          <w:bCs/>
          <w:sz w:val="24"/>
          <w:szCs w:val="24"/>
        </w:rPr>
        <w:t>de</w:t>
      </w:r>
      <w:proofErr w:type="spellEnd"/>
      <w:r w:rsidRPr="009C052C">
        <w:rPr>
          <w:rFonts w:asciiTheme="minorHAnsi" w:eastAsia="Arial" w:hAnsiTheme="minorHAnsi" w:cstheme="minorHAnsi"/>
          <w:bCs/>
          <w:sz w:val="24"/>
          <w:szCs w:val="24"/>
        </w:rPr>
        <w:t xml:space="preserve"> 2025.</w:t>
      </w:r>
    </w:p>
    <w:p w14:paraId="7417A12B" w14:textId="77777777" w:rsidR="00A73000" w:rsidRPr="009C052C" w:rsidRDefault="00A7300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98EEDED" w14:textId="77777777" w:rsidR="00A73000" w:rsidRDefault="00A73000">
      <w:pPr>
        <w:rPr>
          <w:rFonts w:asciiTheme="minorHAnsi" w:hAnsiTheme="minorHAnsi" w:cstheme="minorHAnsi"/>
          <w:sz w:val="24"/>
          <w:szCs w:val="24"/>
        </w:rPr>
      </w:pPr>
    </w:p>
    <w:p w14:paraId="7093A0E7" w14:textId="77777777" w:rsidR="009C052C" w:rsidRPr="009C052C" w:rsidRDefault="009C052C" w:rsidP="009C0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EDITAL CHAMAMENTO PÚBLICO Nº 006/202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5 – EDITAL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PREMIAÇÃO INTERVENÇÃO 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CULTURAL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URBANA</w:t>
      </w:r>
    </w:p>
    <w:p w14:paraId="6A90A0F9" w14:textId="77777777" w:rsidR="009C052C" w:rsidRPr="009C052C" w:rsidRDefault="009C052C" w:rsidP="009C052C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PREMIAÇÃO PARA AGENTES CULTURAIS </w:t>
      </w:r>
      <w:r w:rsidRPr="009C052C">
        <w:rPr>
          <w:rFonts w:asciiTheme="minorHAnsi" w:hAnsiTheme="minorHAnsi" w:cstheme="minorHAnsi"/>
          <w:b/>
          <w:sz w:val="24"/>
          <w:szCs w:val="24"/>
        </w:rPr>
        <w:t xml:space="preserve">DAS ARTES VISUAIS </w:t>
      </w:r>
      <w:r w:rsidRPr="009C052C">
        <w:rPr>
          <w:rFonts w:asciiTheme="minorHAnsi" w:hAnsiTheme="minorHAnsi" w:cstheme="minorHAnsi"/>
          <w:b/>
          <w:color w:val="000000"/>
          <w:sz w:val="24"/>
          <w:szCs w:val="24"/>
        </w:rPr>
        <w:t>COM RECURSOS DA POLÍTICA NACIONAL ALDIR BLANC DE FOMENTO À CULTURA - PNAB (LEI Nº 14.399/2022)</w:t>
      </w:r>
    </w:p>
    <w:p w14:paraId="497C4F64" w14:textId="77777777" w:rsidR="009C052C" w:rsidRDefault="009C052C" w:rsidP="009C05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sz w:val="24"/>
          <w:szCs w:val="24"/>
        </w:rPr>
        <w:t xml:space="preserve">ANEXO V </w:t>
      </w:r>
    </w:p>
    <w:p w14:paraId="40FE8E7D" w14:textId="013CE9D8" w:rsidR="009C052C" w:rsidRPr="009C052C" w:rsidRDefault="009C052C" w:rsidP="009C05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C</w:t>
      </w:r>
      <w:r w:rsidRPr="009C052C">
        <w:rPr>
          <w:rFonts w:asciiTheme="minorHAnsi" w:hAnsiTheme="minorHAnsi" w:cstheme="minorHAnsi"/>
          <w:b/>
          <w:bCs/>
          <w:sz w:val="24"/>
          <w:szCs w:val="24"/>
        </w:rPr>
        <w:t xml:space="preserve">ARTA DE APRESENTAÇÃO DA </w:t>
      </w:r>
      <w:r>
        <w:rPr>
          <w:rFonts w:asciiTheme="minorHAnsi" w:hAnsiTheme="minorHAnsi" w:cstheme="minorHAnsi"/>
          <w:b/>
          <w:bCs/>
          <w:sz w:val="24"/>
          <w:szCs w:val="24"/>
        </w:rPr>
        <w:t>SEGUND</w:t>
      </w:r>
      <w:r w:rsidRPr="009C052C">
        <w:rPr>
          <w:rFonts w:asciiTheme="minorHAnsi" w:hAnsiTheme="minorHAnsi" w:cstheme="minorHAnsi"/>
          <w:b/>
          <w:bCs/>
          <w:sz w:val="24"/>
          <w:szCs w:val="24"/>
        </w:rPr>
        <w:t>A PROPOSTA ARTÍSTICA PARA MURAL/PAINEL</w:t>
      </w:r>
    </w:p>
    <w:p w14:paraId="00AD1F1D" w14:textId="77777777" w:rsidR="009C052C" w:rsidRPr="009C052C" w:rsidRDefault="009C052C" w:rsidP="009C052C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0C8F5CE0" w14:textId="77777777" w:rsidR="009C052C" w:rsidRPr="009C052C" w:rsidRDefault="009C052C" w:rsidP="009C052C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>PROPONENTE:</w:t>
      </w:r>
    </w:p>
    <w:p w14:paraId="72EABFD6" w14:textId="77777777" w:rsidR="009C052C" w:rsidRPr="009C052C" w:rsidRDefault="009C052C" w:rsidP="009C052C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>PESSOA FÍSICA RESPONSÁVEL:</w:t>
      </w:r>
    </w:p>
    <w:p w14:paraId="32CE5E81" w14:textId="77777777" w:rsidR="009C052C" w:rsidRPr="009C052C" w:rsidRDefault="009C052C" w:rsidP="009C052C">
      <w:pPr>
        <w:spacing w:after="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Style w:val="a1"/>
        <w:tblpPr w:leftFromText="141" w:rightFromText="141" w:vertAnchor="text" w:horzAnchor="margin" w:tblpY="-50"/>
        <w:tblW w:w="916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167"/>
      </w:tblGrid>
      <w:tr w:rsidR="009C052C" w:rsidRPr="009C052C" w14:paraId="1D739691" w14:textId="77777777" w:rsidTr="00101E4D">
        <w:trPr>
          <w:trHeight w:val="307"/>
        </w:trPr>
        <w:tc>
          <w:tcPr>
            <w:tcW w:w="9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505C" w14:textId="77777777" w:rsidR="009C052C" w:rsidRPr="009C052C" w:rsidRDefault="009C052C" w:rsidP="00101E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Apresente suas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idéias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para o mural/painel em, no máximo, 01 lauda.</w:t>
            </w:r>
          </w:p>
        </w:tc>
      </w:tr>
      <w:tr w:rsidR="009C052C" w:rsidRPr="009C052C" w14:paraId="30CFA050" w14:textId="77777777" w:rsidTr="00101E4D">
        <w:trPr>
          <w:trHeight w:val="4201"/>
        </w:trPr>
        <w:tc>
          <w:tcPr>
            <w:tcW w:w="9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F48A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C052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73A9575A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891666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02D26E4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F39B883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46888ED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959D85F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6CE7A0C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A2CE76A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7B6AB2C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5D16C6A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E38BF2D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20B02AD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B72A52E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83792C6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706B78E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7BCA592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B28837E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C494E1F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346AA77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90681B5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9AAB480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4DB71BD" w14:textId="77777777" w:rsidR="009C052C" w:rsidRPr="009C052C" w:rsidRDefault="009C052C" w:rsidP="00101E4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1A70DF7" w14:textId="77777777" w:rsidR="009C052C" w:rsidRPr="009C052C" w:rsidRDefault="009C052C" w:rsidP="00101E4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45DFFA" w14:textId="77777777" w:rsidR="009C052C" w:rsidRPr="009C052C" w:rsidRDefault="009C052C" w:rsidP="009C052C">
      <w:pPr>
        <w:spacing w:after="0" w:line="276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C052C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C052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6E7AAE3" w14:textId="18E3BFB7" w:rsidR="009C052C" w:rsidRDefault="009C052C" w:rsidP="009C052C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C052C">
        <w:rPr>
          <w:rFonts w:asciiTheme="minorHAnsi" w:eastAsia="Arial" w:hAnsiTheme="minorHAnsi" w:cstheme="minorHAnsi"/>
          <w:bCs/>
          <w:sz w:val="24"/>
          <w:szCs w:val="24"/>
        </w:rPr>
        <w:t xml:space="preserve">Tianguá-CE, _______ de ___________________________________ </w:t>
      </w:r>
      <w:proofErr w:type="spellStart"/>
      <w:r w:rsidRPr="009C052C">
        <w:rPr>
          <w:rFonts w:asciiTheme="minorHAnsi" w:eastAsia="Arial" w:hAnsiTheme="minorHAnsi" w:cstheme="minorHAnsi"/>
          <w:bCs/>
          <w:sz w:val="24"/>
          <w:szCs w:val="24"/>
        </w:rPr>
        <w:t>de</w:t>
      </w:r>
      <w:proofErr w:type="spellEnd"/>
      <w:r w:rsidRPr="009C052C">
        <w:rPr>
          <w:rFonts w:asciiTheme="minorHAnsi" w:eastAsia="Arial" w:hAnsiTheme="minorHAnsi" w:cstheme="minorHAnsi"/>
          <w:bCs/>
          <w:sz w:val="24"/>
          <w:szCs w:val="24"/>
        </w:rPr>
        <w:t xml:space="preserve"> 2025.</w:t>
      </w:r>
    </w:p>
    <w:p w14:paraId="1D6C4B98" w14:textId="77777777" w:rsidR="009C052C" w:rsidRDefault="009C052C" w:rsidP="009C052C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ED46498" w14:textId="22C96E61" w:rsidR="009C052C" w:rsidRPr="009C052C" w:rsidRDefault="009C052C" w:rsidP="009C052C">
      <w:pPr>
        <w:spacing w:after="0" w:line="360" w:lineRule="auto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C052C">
        <w:rPr>
          <w:rFonts w:asciiTheme="minorHAnsi" w:hAnsiTheme="minorHAnsi" w:cstheme="minorHAnsi"/>
          <w:b/>
          <w:color w:val="C00000"/>
          <w:sz w:val="28"/>
          <w:szCs w:val="28"/>
        </w:rPr>
        <w:t>ATENÇÃO, PROPONENTE!</w:t>
      </w:r>
    </w:p>
    <w:p w14:paraId="1C8B2305" w14:textId="77777777" w:rsidR="009C052C" w:rsidRDefault="009C052C" w:rsidP="009C052C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1BCDBE5" w14:textId="7A1CE413" w:rsidR="009C052C" w:rsidRPr="009C052C" w:rsidRDefault="009C052C" w:rsidP="009C05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052C">
        <w:rPr>
          <w:rFonts w:asciiTheme="minorHAnsi" w:hAnsiTheme="minorHAnsi" w:cstheme="minorHAnsi"/>
          <w:b/>
          <w:sz w:val="24"/>
          <w:szCs w:val="24"/>
        </w:rPr>
        <w:t>NÃO ESQUEÇA DE ANEXAR AQUI AS 02 (DUAS) IMAGENS/PROPOSTAS ARTÍSTICAS PARA O MURAL/PAINEL + OS LAYOUTS DE APLICAÇÃO D</w:t>
      </w:r>
      <w:r>
        <w:rPr>
          <w:rFonts w:asciiTheme="minorHAnsi" w:hAnsiTheme="minorHAnsi" w:cstheme="minorHAnsi"/>
          <w:b/>
          <w:sz w:val="24"/>
          <w:szCs w:val="24"/>
        </w:rPr>
        <w:t>E CADA UMA D</w:t>
      </w:r>
      <w:r w:rsidRPr="009C052C">
        <w:rPr>
          <w:rFonts w:asciiTheme="minorHAnsi" w:hAnsiTheme="minorHAnsi" w:cstheme="minorHAnsi"/>
          <w:b/>
          <w:sz w:val="24"/>
          <w:szCs w:val="24"/>
        </w:rPr>
        <w:t>AS IMAGENS SOBRE FOTOGRAFIA DO ESPAÇO DO VIADUTO.</w:t>
      </w:r>
    </w:p>
    <w:sectPr w:rsidR="009C052C" w:rsidRPr="009C052C" w:rsidSect="00B42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5CC4" w14:textId="77777777" w:rsidR="0023018B" w:rsidRDefault="0023018B">
      <w:pPr>
        <w:spacing w:after="0" w:line="240" w:lineRule="auto"/>
      </w:pPr>
      <w:r>
        <w:separator/>
      </w:r>
    </w:p>
  </w:endnote>
  <w:endnote w:type="continuationSeparator" w:id="0">
    <w:p w14:paraId="501316E0" w14:textId="77777777" w:rsidR="0023018B" w:rsidRDefault="0023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C11A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2890" w14:textId="41A4663B" w:rsidR="00A73000" w:rsidRDefault="007721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79D672" wp14:editId="7FA5DEF0">
          <wp:simplePos x="0" y="0"/>
          <wp:positionH relativeFrom="margin">
            <wp:align>center</wp:align>
          </wp:positionH>
          <wp:positionV relativeFrom="paragraph">
            <wp:posOffset>-205105</wp:posOffset>
          </wp:positionV>
          <wp:extent cx="1476225" cy="739258"/>
          <wp:effectExtent l="0" t="0" r="0" b="3810"/>
          <wp:wrapNone/>
          <wp:docPr id="15517031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03198" name="Imagem 1551703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225" cy="73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8E5C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C4D0" w14:textId="77777777" w:rsidR="0023018B" w:rsidRDefault="0023018B">
      <w:pPr>
        <w:spacing w:after="0" w:line="240" w:lineRule="auto"/>
      </w:pPr>
      <w:r>
        <w:separator/>
      </w:r>
    </w:p>
  </w:footnote>
  <w:footnote w:type="continuationSeparator" w:id="0">
    <w:p w14:paraId="5562D82B" w14:textId="77777777" w:rsidR="0023018B" w:rsidRDefault="0023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506E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B988" w14:textId="1A11FA67" w:rsidR="00A73000" w:rsidRDefault="009C052C" w:rsidP="00F528CA">
    <w:pPr>
      <w:pBdr>
        <w:top w:val="nil"/>
        <w:left w:val="nil"/>
        <w:bottom w:val="nil"/>
        <w:right w:val="nil"/>
        <w:between w:val="nil"/>
      </w:pBdr>
      <w:tabs>
        <w:tab w:val="left" w:pos="566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891D81" wp14:editId="3EC00FDE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250611315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528CA">
      <w:rPr>
        <w:noProof/>
      </w:rPr>
      <w:drawing>
        <wp:anchor distT="0" distB="0" distL="114300" distR="114300" simplePos="0" relativeHeight="251659264" behindDoc="1" locked="0" layoutInCell="1" allowOverlap="1" wp14:anchorId="67EF3CD2" wp14:editId="4FE38E8B">
          <wp:simplePos x="0" y="0"/>
          <wp:positionH relativeFrom="margin">
            <wp:posOffset>2758440</wp:posOffset>
          </wp:positionH>
          <wp:positionV relativeFrom="paragraph">
            <wp:posOffset>-213360</wp:posOffset>
          </wp:positionV>
          <wp:extent cx="2615891" cy="554990"/>
          <wp:effectExtent l="0" t="0" r="0" b="0"/>
          <wp:wrapNone/>
          <wp:docPr id="1803966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66576" name="Imagem 18039665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214"/>
                  <a:stretch>
                    <a:fillRect/>
                  </a:stretch>
                </pic:blipFill>
                <pic:spPr bwMode="auto">
                  <a:xfrm>
                    <a:off x="0" y="0"/>
                    <a:ext cx="2636469" cy="5593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8CA">
      <w:rPr>
        <w:color w:val="000000"/>
      </w:rPr>
      <w:t>‘</w:t>
    </w:r>
    <w:r w:rsidR="00F528CA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BC08" w14:textId="77777777" w:rsidR="00A73000" w:rsidRDefault="00A73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AE2"/>
    <w:multiLevelType w:val="hybridMultilevel"/>
    <w:tmpl w:val="A97A3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00"/>
    <w:rsid w:val="00025A94"/>
    <w:rsid w:val="0023018B"/>
    <w:rsid w:val="003A1A12"/>
    <w:rsid w:val="00636ED6"/>
    <w:rsid w:val="0077215C"/>
    <w:rsid w:val="009C052C"/>
    <w:rsid w:val="00A73000"/>
    <w:rsid w:val="00B3019F"/>
    <w:rsid w:val="00B42B78"/>
    <w:rsid w:val="00DE3396"/>
    <w:rsid w:val="00F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8828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B4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lZh4OG/C40UAe5bsnFpW89H4g==">CgMxLjA4AHIhMTZLYmphNzdiRVhQVXQ4aEdkN3JkVVZuSkZzOUxtTDRQ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Windows</cp:lastModifiedBy>
  <cp:revision>3</cp:revision>
  <dcterms:created xsi:type="dcterms:W3CDTF">2025-07-08T15:04:00Z</dcterms:created>
  <dcterms:modified xsi:type="dcterms:W3CDTF">2025-07-08T15:25:00Z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