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2191" w14:textId="39223359" w:rsidR="00E56FAE" w:rsidRP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</w:rPr>
        <w:t>ANEXO V</w:t>
      </w:r>
    </w:p>
    <w:p w14:paraId="11F09F28" w14:textId="77777777" w:rsidR="00E56FAE" w:rsidRDefault="00E56FAE" w:rsidP="40ECC1F5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 w:themeColor="text1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</w:rPr>
        <w:t xml:space="preserve">RELATÓRIO DE </w:t>
      </w:r>
      <w:r w:rsidR="0AFBACE0" w:rsidRPr="40ECC1F5">
        <w:rPr>
          <w:rFonts w:ascii="Calibri" w:eastAsia="Times New Roman" w:hAnsi="Calibri" w:cs="Calibri"/>
          <w:b/>
          <w:bCs/>
          <w:caps/>
          <w:color w:val="000000" w:themeColor="text1"/>
          <w:sz w:val="26"/>
          <w:szCs w:val="26"/>
          <w:lang w:eastAsia="pt-BR"/>
        </w:rPr>
        <w:t>OBJETO DE EXECUÇÃO CULTURAL</w:t>
      </w:r>
    </w:p>
    <w:p w14:paraId="57166F1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12B0899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1. DADOS DO </w:t>
      </w:r>
      <w:r w:rsidR="05D75455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ESPAÇO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, AMBIENTE OU INICIATIVA ARTÍSTICO-</w:t>
      </w:r>
      <w:r w:rsidR="05D75455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CULTURAL</w:t>
      </w:r>
    </w:p>
    <w:p w14:paraId="199C381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Nome do </w:t>
      </w:r>
      <w:r w:rsidR="1B4095FB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espaço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, ambiente ou iniciativa artístico-cultural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proponente:</w:t>
      </w:r>
    </w:p>
    <w:p w14:paraId="192054A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Nº do Termo de Execução Cultural</w:t>
      </w:r>
    </w:p>
    <w:p w14:paraId="085B2D2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Valor repassado </w:t>
      </w:r>
      <w:r w:rsidR="41482D6C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mensal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mente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:</w:t>
      </w:r>
    </w:p>
    <w:p w14:paraId="2CE11A40" w14:textId="77777777" w:rsidR="29EBDA37" w:rsidRDefault="29EBDA37" w:rsidP="14BFECC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 w:rsidRPr="14BFECC1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Valor </w:t>
      </w:r>
      <w:r w:rsidR="00050F30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total repassado</w:t>
      </w:r>
      <w:r w:rsidRPr="14BFECC1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:</w:t>
      </w:r>
    </w:p>
    <w:p w14:paraId="52B8C93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Data de entrega desse relatório:</w:t>
      </w:r>
    </w:p>
    <w:p w14:paraId="160D07A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0CEB20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2. RESULTADOS</w:t>
      </w:r>
    </w:p>
    <w:p w14:paraId="33508D1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2.1. Resumo:</w:t>
      </w:r>
    </w:p>
    <w:p w14:paraId="3441B72C" w14:textId="77777777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</w:rPr>
      </w:pPr>
      <w:r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</w:rPr>
        <w:t xml:space="preserve">Descreva de forma resumida como foi a execução do </w:t>
      </w:r>
      <w:r w:rsidR="7AACABCE"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</w:rPr>
        <w:t>subsídio</w:t>
      </w:r>
      <w:r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</w:rPr>
        <w:t>, destacando principais resultados e benefícios gerados e outras informações pertinentes. </w:t>
      </w:r>
    </w:p>
    <w:p w14:paraId="581CEA9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685FF034" w14:textId="77777777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2.2. </w:t>
      </w:r>
      <w:r w:rsidR="57C5EA8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Os objetivos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planejad</w:t>
      </w:r>
      <w:r w:rsidR="4E24EC6B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s foram realizad</w:t>
      </w:r>
      <w:r w:rsidR="2598339F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s? </w:t>
      </w:r>
    </w:p>
    <w:p w14:paraId="438EDCD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Sim, tod</w:t>
      </w:r>
      <w:r w:rsidR="5AF21933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s </w:t>
      </w:r>
      <w:r w:rsidR="3EC0520C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os objetivos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foram </w:t>
      </w:r>
      <w:r w:rsidR="5421208E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feitos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conforme o planejado.</w:t>
      </w:r>
    </w:p>
    <w:p w14:paraId="5ABA4DA3" w14:textId="77777777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Sim, </w:t>
      </w:r>
      <w:r w:rsidR="200E05F1" w:rsidRPr="39AE8525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os objetivos foram feitos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, mas com adaptações e/ou alterações.</w:t>
      </w:r>
    </w:p>
    <w:p w14:paraId="38414EE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Uma parte d</w:t>
      </w:r>
      <w:r w:rsidR="48428829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os objetivos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planejad</w:t>
      </w:r>
      <w:r w:rsidR="452A7638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s não foi feita.</w:t>
      </w:r>
    </w:p>
    <w:p w14:paraId="3C7C512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</w:t>
      </w:r>
      <w:proofErr w:type="gramEnd"/>
      <w:r w:rsidR="7D539331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Os objetivos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não foram feit</w:t>
      </w:r>
      <w:r w:rsidR="5999C395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s conforme o planejado.</w:t>
      </w:r>
    </w:p>
    <w:p w14:paraId="084214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6A0E7405" w14:textId="77777777" w:rsidR="00E56FAE" w:rsidRPr="00E56FAE" w:rsidRDefault="00E56FAE" w:rsidP="39AE852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4785CF3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2.4. Cumprimento das Metas</w:t>
      </w:r>
    </w:p>
    <w:p w14:paraId="736A4970" w14:textId="77777777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Metas integralmente cumpridas:</w:t>
      </w:r>
    </w:p>
    <w:p w14:paraId="4F90483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• META 1 [Descreva a meta, conforme consta no projeto apresentado] </w:t>
      </w:r>
    </w:p>
    <w:p w14:paraId="6D2E7F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◦ OBSERVAÇÃO DA META 1: [informe como a meta foi cumprida]</w:t>
      </w:r>
    </w:p>
    <w:p w14:paraId="2BDA7912" w14:textId="77777777"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</w:p>
    <w:p w14:paraId="77637BAE" w14:textId="77777777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Metas parcialmente cumpridas (SE HOUVER): </w:t>
      </w:r>
    </w:p>
    <w:p w14:paraId="3E8CC1B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• META 1 [Descreva a meta, conforme consta no projeto apresentado] </w:t>
      </w:r>
    </w:p>
    <w:p w14:paraId="38F14F7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◦ Observações da Meta 1: [Informe qual parte da meta foi cumprida] </w:t>
      </w:r>
    </w:p>
    <w:p w14:paraId="1C837AD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lastRenderedPageBreak/>
        <w:t xml:space="preserve">◦ Justificativa para o não cumprimento integral: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porque parte da meta não foi cumprida] </w:t>
      </w:r>
    </w:p>
    <w:p w14:paraId="7B0BD9A0" w14:textId="77777777"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</w:p>
    <w:p w14:paraId="10A8BB53" w14:textId="77777777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Metas não cumpridas (se houver)</w:t>
      </w:r>
    </w:p>
    <w:p w14:paraId="34271DB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• Meta 1 [Descreva a meta, conforme consta no projeto apresentado] </w:t>
      </w:r>
    </w:p>
    <w:p w14:paraId="5BABE90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◦ Justificativa para o não cumprimento: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porque a meta não foi cumprida]</w:t>
      </w:r>
    </w:p>
    <w:p w14:paraId="6D1742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304FBEC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3. PRODUTOS GERADOS</w:t>
      </w:r>
    </w:p>
    <w:p w14:paraId="7E55CDB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3.1. A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s atividades realizadas 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pelo 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espaço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, ambiente ou iniciativa artístico-cultural 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resultaram em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algum produto?</w:t>
      </w:r>
    </w:p>
    <w:p w14:paraId="3CC31E3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Exemplos: vídeos, produção musical, produção gráfica etc.</w:t>
      </w:r>
    </w:p>
    <w:p w14:paraId="246AC0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Sim</w:t>
      </w:r>
    </w:p>
    <w:p w14:paraId="2E7A1BF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Não</w:t>
      </w:r>
    </w:p>
    <w:p w14:paraId="1D90018A" w14:textId="77777777" w:rsidR="00E56FAE" w:rsidRPr="00E56FAE" w:rsidRDefault="00E56FAE" w:rsidP="00050F3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3897DC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3.2. Quais foram os resultados gerados?</w:t>
      </w:r>
    </w:p>
    <w:p w14:paraId="34E1E58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Detalhe os resultados gerados </w:t>
      </w:r>
      <w:r w:rsidR="2DFB9126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em razão do apoio a espaços ou iniciativas culturais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.</w:t>
      </w:r>
    </w:p>
    <w:p w14:paraId="592EF06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78C8F455" w14:textId="77777777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3.2.1 Pensando nos </w:t>
      </w:r>
      <w:proofErr w:type="spell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resultadosfinais</w:t>
      </w:r>
      <w:proofErr w:type="spell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 gerados, você considera que </w:t>
      </w:r>
      <w:r w:rsidR="752C151D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o espaço ou iniciativa cultural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… </w:t>
      </w:r>
    </w:p>
    <w:p w14:paraId="5052501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(Você pode marcar mais de uma opção).</w:t>
      </w:r>
    </w:p>
    <w:p w14:paraId="00D6B1A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Desenvolveu processos de criação, de investigação ou de pesquisa.</w:t>
      </w:r>
    </w:p>
    <w:p w14:paraId="476A62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Desenvolveu estudos, pesquisas e análises sobre o contexto de atuação.</w:t>
      </w:r>
    </w:p>
    <w:p w14:paraId="57456A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Colaborou para manter as atividades culturais do coletivo.</w:t>
      </w:r>
    </w:p>
    <w:p w14:paraId="1D2616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Fortaleceu a identidade cultural do coletivo.</w:t>
      </w:r>
    </w:p>
    <w:p w14:paraId="593BB9E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Promoveu as práticas culturais do coletivo no espaço em que foi desenvolvido.</w:t>
      </w:r>
    </w:p>
    <w:p w14:paraId="6357798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Promoveu a formação em linguagens, técnicas e práticas artísticas e culturais.</w:t>
      </w:r>
    </w:p>
    <w:p w14:paraId="2DDD389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Ofereceu programações artísticas e culturais para a comunidade do entorno.</w:t>
      </w:r>
    </w:p>
    <w:p w14:paraId="1AD17D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Atuou na preservação, na proteção e na salvaguarda de bens e manifestações culturais.</w:t>
      </w:r>
    </w:p>
    <w:p w14:paraId="71DAE0B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74EAF6A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4. PÚBLICO ALCANÇADO</w:t>
      </w:r>
    </w:p>
    <w:p w14:paraId="750698A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91BFD7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61D879C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5. EQUIPE</w:t>
      </w:r>
    </w:p>
    <w:p w14:paraId="48C3B6AE" w14:textId="77777777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5.1 Quantas pessoas fizeram parte da equipe?</w:t>
      </w:r>
    </w:p>
    <w:p w14:paraId="17441BB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Digite um número exato (exemplo: 23).</w:t>
      </w:r>
    </w:p>
    <w:p w14:paraId="2AE6E6B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772CA6C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5.2 Houve mudanças na equipe ao longo da execução do </w:t>
      </w:r>
      <w:r w:rsidR="13B49A23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subsídio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? </w:t>
      </w:r>
    </w:p>
    <w:p w14:paraId="070827D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Sim        (  ) Não</w:t>
      </w:r>
    </w:p>
    <w:p w14:paraId="5EEE536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Informe se entraram ou saíram pessoas na equipe durante a execução do projeto.</w:t>
      </w:r>
    </w:p>
    <w:p w14:paraId="7801810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6CBF2295" w14:textId="77777777" w:rsidR="00E56FAE" w:rsidRPr="00E56FAE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884"/>
        <w:gridCol w:w="1383"/>
        <w:gridCol w:w="895"/>
        <w:gridCol w:w="992"/>
        <w:gridCol w:w="1162"/>
        <w:gridCol w:w="1255"/>
      </w:tblGrid>
      <w:tr w:rsidR="00950508" w:rsidRPr="00F86DD3" w14:paraId="3E5DAAE7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EADE1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18568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79337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773CE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282F9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 xml:space="preserve">Pessoa </w:t>
            </w:r>
            <w:proofErr w:type="spellStart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índigena</w:t>
            </w:r>
            <w:proofErr w:type="spellEnd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75BD4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Pessoa com deficiência?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AB7E5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</w:rPr>
              <w:t>[INSERIR MAIS COLUNAS, SE NECESSÁRIO]</w:t>
            </w:r>
          </w:p>
        </w:tc>
      </w:tr>
      <w:tr w:rsidR="00950508" w:rsidRPr="00F86DD3" w14:paraId="12061FB0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22A2C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Ex.: João Silva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8B40C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Cineasta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016F0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CC249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66734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1F2F5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27C44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 </w:t>
            </w:r>
          </w:p>
        </w:tc>
      </w:tr>
    </w:tbl>
    <w:p w14:paraId="0FFA5465" w14:textId="77777777"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14:paraId="118455A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 LOCAIS DE REALIZAÇÃO</w:t>
      </w:r>
    </w:p>
    <w:p w14:paraId="1CD77D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 </w:t>
      </w:r>
    </w:p>
    <w:p w14:paraId="11E54633" w14:textId="77777777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23C2CA4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7. DIVULGAÇÃO D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AS AÇÕES E ATIVIDADES EXECUTADAS</w:t>
      </w:r>
    </w:p>
    <w:p w14:paraId="02D6BEA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lastRenderedPageBreak/>
        <w:t xml:space="preserve">Informe como 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as ações, atividades e projetos foram executados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. Ex.: Divulgado no </w:t>
      </w:r>
      <w:r w:rsidR="00050F30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Instagram</w:t>
      </w:r>
    </w:p>
    <w:p w14:paraId="035D546E" w14:textId="77777777" w:rsidR="6628F60A" w:rsidRDefault="6628F60A" w:rsidP="6628F60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2E7CBD2E" w14:textId="77777777" w:rsidR="2E3AB122" w:rsidRDefault="2E3AB122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</w:pPr>
      <w:r w:rsidRPr="39AE8525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  <w:t>8. CONTRAPARTIDA</w:t>
      </w:r>
    </w:p>
    <w:p w14:paraId="0272678B" w14:textId="77777777" w:rsidR="00E56FAE" w:rsidRPr="00E56FAE" w:rsidRDefault="73070CBB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Quais ações e atividades foram realizadas como contrapartida?</w:t>
      </w:r>
      <w:r w:rsidR="007A6CE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Quando ocorreram? Detalhe a execução da contrapartida e junte documentos comprovando a sua execução.</w:t>
      </w:r>
    </w:p>
    <w:p w14:paraId="79FB01E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2D858255" w14:textId="77777777" w:rsidR="00E56FAE" w:rsidRPr="00E56FAE" w:rsidRDefault="290C27B0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9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. TÓPICOS ADICIONAIS</w:t>
      </w:r>
    </w:p>
    <w:p w14:paraId="75E5C3A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Inclua aqui informações relevantes que não foram abordadas nos tópicos anteriores, se houver.</w:t>
      </w:r>
    </w:p>
    <w:p w14:paraId="0A90CB0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6FC94C5D" w14:textId="77777777" w:rsidR="00E56FAE" w:rsidRPr="00E56FAE" w:rsidRDefault="54FC8329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10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. ANEXOS </w:t>
      </w:r>
    </w:p>
    <w:p w14:paraId="18838BE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Junte documentos que comprovem que </w:t>
      </w:r>
      <w:r w:rsidR="7C159FA2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o espaço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, ambiente ou iniciativa artístico-</w:t>
      </w:r>
      <w:proofErr w:type="spellStart"/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cultural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executou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</w:t>
      </w:r>
      <w:r w:rsidR="41E9CC6A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as metas</w:t>
      </w:r>
      <w:r w:rsidR="1DD77C8D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e a contrapartida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, tais como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listas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de presença, relatório fotográfico, vídeos, depoimentos, entre outros.</w:t>
      </w:r>
    </w:p>
    <w:p w14:paraId="099B5A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27F9955F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Nome</w:t>
      </w:r>
    </w:p>
    <w:p w14:paraId="2CE4231F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Assinatura do Agente Cultural Proponente</w:t>
      </w:r>
    </w:p>
    <w:p w14:paraId="47242C49" w14:textId="77777777" w:rsidR="00E56FAE" w:rsidRDefault="00E56FAE"/>
    <w:sectPr w:rsidR="00E56FAE" w:rsidSect="00A909E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48046" w14:textId="77777777" w:rsidR="006E75BE" w:rsidRDefault="006E75BE" w:rsidP="007A6CE1">
      <w:pPr>
        <w:spacing w:after="0" w:line="240" w:lineRule="auto"/>
      </w:pPr>
      <w:r>
        <w:separator/>
      </w:r>
    </w:p>
  </w:endnote>
  <w:endnote w:type="continuationSeparator" w:id="0">
    <w:p w14:paraId="4E9780C8" w14:textId="77777777" w:rsidR="006E75BE" w:rsidRDefault="006E75BE" w:rsidP="007A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151B" w14:textId="5E223EBA" w:rsidR="003A06F1" w:rsidRDefault="003A06F1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CD5B22" wp14:editId="2FC21EF0">
          <wp:simplePos x="0" y="0"/>
          <wp:positionH relativeFrom="column">
            <wp:posOffset>1720215</wp:posOffset>
          </wp:positionH>
          <wp:positionV relativeFrom="paragraph">
            <wp:posOffset>-327660</wp:posOffset>
          </wp:positionV>
          <wp:extent cx="1476266" cy="739348"/>
          <wp:effectExtent l="0" t="0" r="0" b="0"/>
          <wp:wrapNone/>
          <wp:docPr id="115463563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635639" name="Imagem 11546356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266" cy="739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A420" w14:textId="77777777" w:rsidR="006E75BE" w:rsidRDefault="006E75BE" w:rsidP="007A6CE1">
      <w:pPr>
        <w:spacing w:after="0" w:line="240" w:lineRule="auto"/>
      </w:pPr>
      <w:r>
        <w:separator/>
      </w:r>
    </w:p>
  </w:footnote>
  <w:footnote w:type="continuationSeparator" w:id="0">
    <w:p w14:paraId="3A81E7CD" w14:textId="77777777" w:rsidR="006E75BE" w:rsidRDefault="006E75BE" w:rsidP="007A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9DB3" w14:textId="609AA6C5" w:rsidR="007A6CE1" w:rsidRDefault="003A06F1">
    <w:pPr>
      <w:pStyle w:val="Cabealho"/>
    </w:pPr>
    <w:r>
      <w:rPr>
        <w:rFonts w:ascii="Calibri" w:eastAsia="Times New Roman" w:hAnsi="Calibri" w:cs="Calibri"/>
        <w:b/>
        <w:bCs/>
        <w:caps/>
        <w:noProof/>
        <w:color w:val="000000"/>
        <w:kern w:val="0"/>
        <w:sz w:val="26"/>
        <w:szCs w:val="26"/>
        <w:lang w:eastAsia="pt-BR"/>
      </w:rPr>
      <w:drawing>
        <wp:anchor distT="0" distB="0" distL="114300" distR="114300" simplePos="0" relativeHeight="251658752" behindDoc="1" locked="0" layoutInCell="1" allowOverlap="1" wp14:anchorId="27FCC370" wp14:editId="43918343">
          <wp:simplePos x="0" y="0"/>
          <wp:positionH relativeFrom="column">
            <wp:posOffset>739140</wp:posOffset>
          </wp:positionH>
          <wp:positionV relativeFrom="paragraph">
            <wp:posOffset>-230505</wp:posOffset>
          </wp:positionV>
          <wp:extent cx="4322073" cy="694945"/>
          <wp:effectExtent l="0" t="0" r="0" b="0"/>
          <wp:wrapNone/>
          <wp:docPr id="15853332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333231" name="Imagem 15853332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CE1">
      <w:rPr>
        <w:noProof/>
        <w:lang w:eastAsia="pt-BR"/>
      </w:rPr>
      <w:drawing>
        <wp:anchor distT="0" distB="0" distL="114300" distR="114300" simplePos="0" relativeHeight="251656704" behindDoc="1" locked="0" layoutInCell="1" allowOverlap="1" wp14:anchorId="2CF457E2" wp14:editId="329815CE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37603" cy="10658475"/>
          <wp:effectExtent l="0" t="0" r="0" b="0"/>
          <wp:wrapNone/>
          <wp:docPr id="28399988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999881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603" cy="1065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50F30"/>
    <w:rsid w:val="00193838"/>
    <w:rsid w:val="0024052E"/>
    <w:rsid w:val="00296125"/>
    <w:rsid w:val="003117E8"/>
    <w:rsid w:val="003A06F1"/>
    <w:rsid w:val="006E75BE"/>
    <w:rsid w:val="007A6CE1"/>
    <w:rsid w:val="00950508"/>
    <w:rsid w:val="009C6600"/>
    <w:rsid w:val="00A909E5"/>
    <w:rsid w:val="00CB7442"/>
    <w:rsid w:val="00CE41BD"/>
    <w:rsid w:val="00E56FAE"/>
    <w:rsid w:val="05D75455"/>
    <w:rsid w:val="0AFBACE0"/>
    <w:rsid w:val="0D4E03BF"/>
    <w:rsid w:val="0DDF0EB9"/>
    <w:rsid w:val="13627AD0"/>
    <w:rsid w:val="13B49A23"/>
    <w:rsid w:val="14BFECC1"/>
    <w:rsid w:val="1785F0FF"/>
    <w:rsid w:val="1921C160"/>
    <w:rsid w:val="1B4095FB"/>
    <w:rsid w:val="1CFAA75D"/>
    <w:rsid w:val="1DD77C8D"/>
    <w:rsid w:val="1F1FA5EB"/>
    <w:rsid w:val="200E05F1"/>
    <w:rsid w:val="247A07CA"/>
    <w:rsid w:val="2598339F"/>
    <w:rsid w:val="268E29F9"/>
    <w:rsid w:val="290C27B0"/>
    <w:rsid w:val="29EBDA37"/>
    <w:rsid w:val="2A2BA81D"/>
    <w:rsid w:val="2DFB9126"/>
    <w:rsid w:val="2E3AB122"/>
    <w:rsid w:val="323EA788"/>
    <w:rsid w:val="39AE8525"/>
    <w:rsid w:val="3EC0520C"/>
    <w:rsid w:val="40ECC1F5"/>
    <w:rsid w:val="41482D6C"/>
    <w:rsid w:val="418BA801"/>
    <w:rsid w:val="41E9CC6A"/>
    <w:rsid w:val="423BA2F5"/>
    <w:rsid w:val="43D77356"/>
    <w:rsid w:val="452A7638"/>
    <w:rsid w:val="45BBEAEB"/>
    <w:rsid w:val="48428829"/>
    <w:rsid w:val="4E24EC6B"/>
    <w:rsid w:val="502A08D4"/>
    <w:rsid w:val="5421208E"/>
    <w:rsid w:val="54FC8329"/>
    <w:rsid w:val="57C5EA8E"/>
    <w:rsid w:val="596EEB86"/>
    <w:rsid w:val="5999C395"/>
    <w:rsid w:val="599BA2D9"/>
    <w:rsid w:val="5AF21933"/>
    <w:rsid w:val="5B9BF04B"/>
    <w:rsid w:val="64DE5580"/>
    <w:rsid w:val="657F9ABB"/>
    <w:rsid w:val="6628F60A"/>
    <w:rsid w:val="6CF154EB"/>
    <w:rsid w:val="6FC430F2"/>
    <w:rsid w:val="73070CBB"/>
    <w:rsid w:val="752C151D"/>
    <w:rsid w:val="7AACABCE"/>
    <w:rsid w:val="7C159FA2"/>
    <w:rsid w:val="7D539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D1CA3"/>
  <w15:docId w15:val="{A579B9F4-B972-4803-9FAB-71B217EE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9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5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CE1"/>
  </w:style>
  <w:style w:type="paragraph" w:styleId="Rodap">
    <w:name w:val="footer"/>
    <w:basedOn w:val="Normal"/>
    <w:link w:val="RodapCha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1B6BDBD-1962-4943-A91F-3FE4A779A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3413</Characters>
  <Application>Microsoft Office Word</Application>
  <DocSecurity>0</DocSecurity>
  <Lines>28</Lines>
  <Paragraphs>8</Paragraphs>
  <ScaleCrop>false</ScaleCrop>
  <Company>MTUR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DANIEL ALVES CAMPOS</cp:lastModifiedBy>
  <cp:revision>2</cp:revision>
  <dcterms:created xsi:type="dcterms:W3CDTF">2025-03-24T13:08:00Z</dcterms:created>
  <dcterms:modified xsi:type="dcterms:W3CDTF">2025-03-24T13:08:00Z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