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8A" w:rsidRPr="00FF268A" w:rsidRDefault="00FF268A" w:rsidP="00FF268A">
      <w:pPr>
        <w:jc w:val="both"/>
        <w:rPr>
          <w:rFonts w:ascii="Helvetica" w:hAnsi="Helvetica" w:cs="Helvetica"/>
          <w:b/>
          <w:color w:val="000000" w:themeColor="text1"/>
          <w:sz w:val="18"/>
          <w:szCs w:val="18"/>
          <w:shd w:val="clear" w:color="auto" w:fill="EEEEEE"/>
        </w:rPr>
      </w:pPr>
      <w:r w:rsidRPr="00FF268A">
        <w:rPr>
          <w:rFonts w:ascii="Helvetica" w:hAnsi="Helvetica" w:cs="Helvetica"/>
          <w:b/>
          <w:color w:val="000000" w:themeColor="text1"/>
          <w:sz w:val="18"/>
          <w:szCs w:val="18"/>
        </w:rPr>
        <w:t>IANNI MACARIO</w:t>
      </w:r>
    </w:p>
    <w:p w:rsidR="00FF268A" w:rsidRDefault="00FF268A" w:rsidP="00FF268A">
      <w:pPr>
        <w:jc w:val="both"/>
        <w:rPr>
          <w:rFonts w:ascii="Helvetica" w:hAnsi="Helvetica" w:cs="Helvetica"/>
          <w:b/>
          <w:color w:val="000000" w:themeColor="text1"/>
          <w:sz w:val="18"/>
          <w:szCs w:val="18"/>
          <w:u w:val="single"/>
          <w:shd w:val="clear" w:color="auto" w:fill="EEEEEE"/>
        </w:rPr>
      </w:pPr>
      <w:r w:rsidRPr="00F4797B">
        <w:rPr>
          <w:rFonts w:ascii="Helvetica" w:hAnsi="Helvetica" w:cs="Helvetica"/>
          <w:b/>
          <w:color w:val="000000" w:themeColor="text1"/>
          <w:sz w:val="18"/>
          <w:szCs w:val="18"/>
          <w:u w:val="single"/>
        </w:rPr>
        <w:t>VIOLA E</w:t>
      </w:r>
      <w:r>
        <w:rPr>
          <w:rFonts w:ascii="Helvetica" w:hAnsi="Helvetica" w:cs="Helvetica"/>
          <w:b/>
          <w:color w:val="000000" w:themeColor="text1"/>
          <w:sz w:val="18"/>
          <w:szCs w:val="18"/>
          <w:u w:val="single"/>
          <w:shd w:val="clear" w:color="auto" w:fill="EEEEEE"/>
        </w:rPr>
        <w:t xml:space="preserve"> </w:t>
      </w:r>
      <w:r w:rsidRPr="00F4797B">
        <w:rPr>
          <w:rFonts w:ascii="Helvetica" w:hAnsi="Helvetica" w:cs="Helvetica"/>
          <w:b/>
          <w:color w:val="000000" w:themeColor="text1"/>
          <w:sz w:val="18"/>
          <w:szCs w:val="18"/>
          <w:u w:val="single"/>
        </w:rPr>
        <w:t>VOZ</w:t>
      </w:r>
    </w:p>
    <w:p w:rsidR="00987B6E" w:rsidRPr="0050165D" w:rsidRDefault="00D30E9A" w:rsidP="0050165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Educador Musical, Músico, Instrumentista, Cantor, Violeiro e Pesquisador do Registro F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onog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ráfico do Forró ● Estudante do C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urso de Licenciatura em Música da UECE● Atualmente trabalha no projeto ‘’Fazendo o Ferro Derreter’’ que revive o cancioneir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 da Cantora e Inté</w:t>
      </w:r>
      <w:r w:rsidR="0002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rprete </w:t>
      </w:r>
      <w:proofErr w:type="spellStart"/>
      <w:r w:rsidR="0002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Marinê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proofErr w:type="spellEnd"/>
      <w:r w:rsidR="0002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‘’Rainha do Xaxado’’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● Mú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sico integrante e fundador do grupo ‘ ‘Forr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ó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Viola ‘’</w:t>
      </w:r>
      <w:r w:rsidR="00F14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formação que se destaca pelo uso da Viola e Pife como instrumentos protagonist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 dentro do gênero● Integra o C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oletivo de Cultura Popular ‘’Os Boneco </w:t>
      </w:r>
      <w:proofErr w:type="spellStart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Dendicasa</w:t>
      </w:r>
      <w:proofErr w:type="spellEnd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", que atua com manifestações populares como </w:t>
      </w:r>
      <w:proofErr w:type="gramStart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 Coco</w:t>
      </w:r>
      <w:proofErr w:type="gramEnd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ciranda, Maracatu e Forró tradicional 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FF268A" w:rsidRPr="003F2E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Reúne em sua trajetória artística a passagem por diversos espaços de for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mação como: Conservatório  de Mú</w:t>
      </w:r>
      <w:r w:rsidR="00FF268A" w:rsidRPr="003F2E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sica Alberto Nepomuceno em 2018</w:t>
      </w:r>
      <w:r w:rsidR="00501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onde fez Canto Coral, Prá</w:t>
      </w:r>
      <w:r w:rsidR="00FF268A" w:rsidRPr="003F2E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tica em Conjunto, Flauta Doce e Violão Popular </w:t>
      </w:r>
      <w:r w:rsidR="00501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Escola  de Mú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sica da </w:t>
      </w:r>
      <w:proofErr w:type="spellStart"/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Maraponga</w:t>
      </w:r>
      <w:proofErr w:type="spellEnd"/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em 2022 inician</w:t>
      </w:r>
      <w:r w:rsidR="00501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 Harmonia Popular e C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anto ● 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Grupo Doce de Flautas da UECE</w:t>
      </w:r>
      <w:r w:rsidR="00501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em 2020</w:t>
      </w:r>
      <w:r w:rsidR="00F14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coordena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 pela p</w:t>
      </w:r>
      <w:r w:rsidR="00501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rofessora Luciana </w:t>
      </w:r>
      <w:proofErr w:type="spellStart"/>
      <w:r w:rsidR="00501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Gifoni</w:t>
      </w:r>
      <w:proofErr w:type="spellEnd"/>
      <w:r w:rsidR="00501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fazendo acompanhamento ao violão  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● Projeto de Extensão Universitária de Artes Integradas 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em 2021, atuando como Compositor, Editor e Diretor de trilha sonora para o projeto “Ao pé da letra” 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● Lecionou Violão e Canto em 2022 na ‘’Escolinha do Bem’’</w:t>
      </w:r>
      <w:r w:rsidR="00F14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exten</w:t>
      </w:r>
      <w:r w:rsidR="00501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são do projeto ‘’Musicalizando S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onhos’’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 UECE, 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coordenado pelo professor </w:t>
      </w:r>
      <w:proofErr w:type="spellStart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Ewelter</w:t>
      </w:r>
      <w:proofErr w:type="spellEnd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Rocha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>, que oferece aulas de música em escolas ou projetos sociais para a comunidade do bairro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 xml:space="preserve"> </w:t>
      </w:r>
      <w:proofErr w:type="spellStart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>Jacarecanga</w:t>
      </w:r>
      <w:proofErr w:type="spellEnd"/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● ‘’Oficinas de ritmos nordestinos: Construindo </w:t>
      </w:r>
      <w:r w:rsidR="005016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Instrumentos R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ecicláveis’’ projeto que atuou com crianças em situação de vulnerabilidade social dentro da Ocupação Carlos </w:t>
      </w:r>
      <w:proofErr w:type="spellStart"/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Mariguela</w:t>
      </w:r>
      <w:proofErr w:type="spellEnd"/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 comunidade do </w:t>
      </w:r>
      <w:proofErr w:type="spellStart"/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Modubim</w:t>
      </w:r>
      <w:proofErr w:type="spellEnd"/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em 2020 ● P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articip</w:t>
      </w:r>
      <w:r w:rsidR="00501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ou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junto ao Coletivo ‘’</w:t>
      </w:r>
      <w:r w:rsidR="00F14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Brinquedo de Rua’’ da ‘’’Mostra Cultural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no Município de Itaitinga’’ em 2020 como brincante de Reisado e em apresentação musical na ‘’ Ressaca Musical’’</w:t>
      </w:r>
      <w:r w:rsidR="00F14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Organizada pela Associação dos Músicos de Itaitinga – AMUSITA </w:t>
      </w:r>
      <w:r w:rsidR="00FF268A" w:rsidRPr="003F2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FF268A" w:rsidRPr="003F2E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Seu interesse artístico caminha pela 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>experimentação</w:t>
      </w:r>
      <w:r w:rsidR="0050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 criação estética dentro da Música Regional N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FF268A">
        <w:rPr>
          <w:rFonts w:ascii="Times New Roman" w:hAnsi="Times New Roman" w:cs="Times New Roman"/>
          <w:color w:val="000000" w:themeColor="text1"/>
          <w:sz w:val="28"/>
          <w:szCs w:val="28"/>
        </w:rPr>
        <w:t>rdestina</w:t>
      </w:r>
      <w:r w:rsidR="0050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Forró,</w:t>
      </w:r>
      <w:proofErr w:type="gramStart"/>
      <w:r w:rsidR="00501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FF268A">
        <w:rPr>
          <w:rFonts w:ascii="Times New Roman" w:hAnsi="Times New Roman" w:cs="Times New Roman"/>
          <w:color w:val="000000" w:themeColor="text1"/>
          <w:sz w:val="28"/>
          <w:szCs w:val="28"/>
        </w:rPr>
        <w:t>com enfoque no uso da V</w:t>
      </w:r>
      <w:r w:rsidR="00FF268A" w:rsidRPr="003F2E86">
        <w:rPr>
          <w:rFonts w:ascii="Times New Roman" w:hAnsi="Times New Roman" w:cs="Times New Roman"/>
          <w:color w:val="000000" w:themeColor="text1"/>
          <w:sz w:val="28"/>
          <w:szCs w:val="28"/>
        </w:rPr>
        <w:t>iola de dez cordas</w:t>
      </w:r>
      <w:r w:rsidR="00FF26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987B6E" w:rsidRPr="00501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8A"/>
    <w:rsid w:val="00021C20"/>
    <w:rsid w:val="0050165D"/>
    <w:rsid w:val="007627CF"/>
    <w:rsid w:val="00987B6E"/>
    <w:rsid w:val="00D30E9A"/>
    <w:rsid w:val="00F14CC9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2023-08-26T21:00:00Z</dcterms:created>
  <dcterms:modified xsi:type="dcterms:W3CDTF">2023-08-26T21:00:00Z</dcterms:modified>
</cp:coreProperties>
</file>